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59" w:rsidRDefault="00BA7E7C" w:rsidP="00BA7E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A7E7C">
        <w:rPr>
          <w:rFonts w:ascii="Times New Roman" w:hAnsi="Times New Roman" w:cs="Times New Roman"/>
          <w:b/>
          <w:sz w:val="36"/>
          <w:szCs w:val="36"/>
          <w:lang w:val="bg-BG"/>
        </w:rPr>
        <w:t>Списък на членовете на читалищното настоятелство при НЧ”Надежда-1906”</w:t>
      </w:r>
      <w:r>
        <w:rPr>
          <w:rFonts w:ascii="Times New Roman" w:hAnsi="Times New Roman" w:cs="Times New Roman"/>
          <w:b/>
          <w:sz w:val="36"/>
          <w:szCs w:val="36"/>
          <w:lang w:val="bg-BG"/>
        </w:rPr>
        <w:t xml:space="preserve">                                                               </w:t>
      </w:r>
      <w:r w:rsidRPr="00BA7E7C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с.Раковица,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ул.”Четвърта”, №9, </w:t>
      </w:r>
      <w:r w:rsidRPr="00BA7E7C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общ.Макреш, </w:t>
      </w:r>
      <w:proofErr w:type="spellStart"/>
      <w:r w:rsidRPr="00BA7E7C">
        <w:rPr>
          <w:rFonts w:ascii="Times New Roman" w:hAnsi="Times New Roman" w:cs="Times New Roman"/>
          <w:b/>
          <w:sz w:val="28"/>
          <w:szCs w:val="28"/>
          <w:lang w:val="bg-BG"/>
        </w:rPr>
        <w:t>обл</w:t>
      </w:r>
      <w:proofErr w:type="spellEnd"/>
      <w:r w:rsidRPr="00BA7E7C">
        <w:rPr>
          <w:rFonts w:ascii="Times New Roman" w:hAnsi="Times New Roman" w:cs="Times New Roman"/>
          <w:b/>
          <w:sz w:val="28"/>
          <w:szCs w:val="28"/>
          <w:lang w:val="bg-BG"/>
        </w:rPr>
        <w:t>.Видин</w:t>
      </w:r>
    </w:p>
    <w:p w:rsidR="00BA7E7C" w:rsidRDefault="00BA7E7C" w:rsidP="00BA7E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A7E7C" w:rsidRDefault="00BA7E7C" w:rsidP="00803D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4C792D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Председател: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Пролетка Тодорова Андреева</w:t>
      </w:r>
    </w:p>
    <w:p w:rsidR="00BA7E7C" w:rsidRDefault="00BA7E7C" w:rsidP="00BA7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4C792D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Секретар:</w:t>
      </w:r>
      <w:r w:rsidR="00803D5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803D5D">
        <w:rPr>
          <w:rFonts w:ascii="Times New Roman" w:hAnsi="Times New Roman" w:cs="Times New Roman"/>
          <w:sz w:val="28"/>
          <w:szCs w:val="28"/>
          <w:lang w:val="bg-BG"/>
        </w:rPr>
        <w:t xml:space="preserve">Радка Георгиева </w:t>
      </w:r>
      <w:proofErr w:type="spellStart"/>
      <w:r w:rsidR="00803D5D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</w:p>
    <w:p w:rsidR="00803D5D" w:rsidRDefault="00803D5D" w:rsidP="00BA7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03D5D" w:rsidRPr="004C792D" w:rsidRDefault="00803D5D" w:rsidP="00BA7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4C792D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Членове:</w:t>
      </w:r>
    </w:p>
    <w:p w:rsidR="00803D5D" w:rsidRPr="00803D5D" w:rsidRDefault="00803D5D" w:rsidP="00BA7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03D5D" w:rsidRDefault="00803D5D" w:rsidP="00BA7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Ксеня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Миланова Димитрова – Симеонова</w:t>
      </w:r>
    </w:p>
    <w:p w:rsidR="00803D5D" w:rsidRDefault="00803D5D" w:rsidP="00BA7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Цветана Вълчева Тошева</w:t>
      </w:r>
    </w:p>
    <w:p w:rsidR="00803D5D" w:rsidRDefault="00803D5D" w:rsidP="00BA7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Теменужка Антова Игнатова</w:t>
      </w:r>
    </w:p>
    <w:p w:rsidR="00803D5D" w:rsidRDefault="00803D5D" w:rsidP="00BA7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Мариета Иванова Тошева</w:t>
      </w:r>
    </w:p>
    <w:p w:rsidR="00803D5D" w:rsidRDefault="00803D5D" w:rsidP="00BA7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Деян Цветанов Рангелов</w:t>
      </w:r>
    </w:p>
    <w:p w:rsidR="00803D5D" w:rsidRDefault="00803D5D" w:rsidP="00BA7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03D5D" w:rsidRPr="004C792D" w:rsidRDefault="00803D5D" w:rsidP="00BA7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4C792D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Проверителна комисия:</w:t>
      </w:r>
    </w:p>
    <w:p w:rsidR="00803D5D" w:rsidRDefault="00803D5D" w:rsidP="00BA7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03D5D" w:rsidRDefault="00803D5D" w:rsidP="00BA7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4C792D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Председател: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803D5D">
        <w:rPr>
          <w:rFonts w:ascii="Times New Roman" w:hAnsi="Times New Roman" w:cs="Times New Roman"/>
          <w:sz w:val="28"/>
          <w:szCs w:val="28"/>
          <w:lang w:val="bg-BG"/>
        </w:rPr>
        <w:t>Добринка Митева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Кръстева</w:t>
      </w:r>
      <w:r w:rsidRPr="00803D5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803D5D" w:rsidRDefault="00803D5D" w:rsidP="00BA7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03D5D" w:rsidRPr="004C792D" w:rsidRDefault="00803D5D" w:rsidP="00BA7E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</w:pPr>
      <w:r w:rsidRPr="004C792D"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Членове:</w:t>
      </w:r>
    </w:p>
    <w:p w:rsidR="00803D5D" w:rsidRDefault="00803D5D" w:rsidP="00BA7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03D5D" w:rsidRDefault="00803D5D" w:rsidP="00BA7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Наталия Петрова Ненчева</w:t>
      </w:r>
    </w:p>
    <w:p w:rsidR="00803D5D" w:rsidRPr="00803D5D" w:rsidRDefault="00803D5D" w:rsidP="00BA7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Маргарита Иванова Миланова</w:t>
      </w:r>
    </w:p>
    <w:p w:rsidR="00803D5D" w:rsidRDefault="00803D5D" w:rsidP="00BA7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803D5D" w:rsidRPr="00803D5D" w:rsidRDefault="00803D5D" w:rsidP="00BA7E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BA7E7C" w:rsidRPr="00BA7E7C" w:rsidRDefault="00BA7E7C" w:rsidP="00BA7E7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A7E7C" w:rsidRPr="00BA7E7C" w:rsidRDefault="00BA7E7C" w:rsidP="00BA7E7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</w:p>
    <w:sectPr w:rsidR="00BA7E7C" w:rsidRPr="00BA7E7C" w:rsidSect="00BA7E7C">
      <w:pgSz w:w="12240" w:h="15840"/>
      <w:pgMar w:top="7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E7C"/>
    <w:rsid w:val="004C792D"/>
    <w:rsid w:val="004E24C6"/>
    <w:rsid w:val="006B4B32"/>
    <w:rsid w:val="00777059"/>
    <w:rsid w:val="00803D5D"/>
    <w:rsid w:val="00BA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2024-02-07T08:12:00Z</dcterms:created>
  <dcterms:modified xsi:type="dcterms:W3CDTF">2024-03-12T08:09:00Z</dcterms:modified>
</cp:coreProperties>
</file>